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DC6" w:rsidRDefault="00B97DC6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EDF0C11" wp14:editId="32E3265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6744F0" w:rsidP="00E66F59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</w:t>
            </w:r>
            <w:r w:rsidR="00E66F59">
              <w:rPr>
                <w:sz w:val="28"/>
              </w:rPr>
              <w:t>9</w:t>
            </w:r>
            <w:r w:rsidR="005C6ED7">
              <w:rPr>
                <w:sz w:val="28"/>
              </w:rPr>
              <w:t>.06.20</w:t>
            </w:r>
            <w:r w:rsidR="00E66F59">
              <w:rPr>
                <w:sz w:val="28"/>
              </w:rPr>
              <w:t>20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B97DC6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404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6744F0" w:rsidP="00E66F59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6744F0">
              <w:rPr>
                <w:sz w:val="28"/>
                <w:szCs w:val="28"/>
              </w:rPr>
              <w:t xml:space="preserve">О плане </w:t>
            </w:r>
            <w:proofErr w:type="gramStart"/>
            <w:r w:rsidRPr="006744F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6744F0">
              <w:rPr>
                <w:sz w:val="28"/>
                <w:szCs w:val="28"/>
              </w:rPr>
              <w:t xml:space="preserve"> по бюджету и налоговой политике на </w:t>
            </w:r>
            <w:r w:rsidR="00E66F59">
              <w:rPr>
                <w:sz w:val="28"/>
                <w:szCs w:val="28"/>
              </w:rPr>
              <w:t>третий</w:t>
            </w:r>
            <w:r w:rsidRPr="006744F0">
              <w:rPr>
                <w:sz w:val="28"/>
                <w:szCs w:val="28"/>
              </w:rPr>
              <w:t xml:space="preserve"> квартал 20</w:t>
            </w:r>
            <w:r w:rsidR="00E66F59">
              <w:rPr>
                <w:sz w:val="28"/>
                <w:szCs w:val="28"/>
              </w:rPr>
              <w:t>20</w:t>
            </w:r>
            <w:r w:rsidRPr="006744F0"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E66F59">
        <w:rPr>
          <w:szCs w:val="28"/>
        </w:rPr>
        <w:t>третий</w:t>
      </w:r>
      <w:r>
        <w:rPr>
          <w:szCs w:val="28"/>
        </w:rPr>
        <w:t xml:space="preserve"> квартал 20</w:t>
      </w:r>
      <w:r w:rsidR="00E66F59">
        <w:rPr>
          <w:szCs w:val="28"/>
        </w:rPr>
        <w:t>20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E66F59">
        <w:t>третий</w:t>
      </w:r>
      <w:r>
        <w:t xml:space="preserve"> квартал 20</w:t>
      </w:r>
      <w:r w:rsidR="00E66F59">
        <w:t>20</w:t>
      </w:r>
      <w: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Tr="004B0DEA">
        <w:tc>
          <w:tcPr>
            <w:tcW w:w="5070" w:type="dxa"/>
          </w:tcPr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 xml:space="preserve">к решению постоянной </w:t>
      </w:r>
      <w:proofErr w:type="gramStart"/>
      <w:r w:rsidRPr="00066EF5">
        <w:rPr>
          <w:sz w:val="24"/>
          <w:szCs w:val="24"/>
        </w:rPr>
        <w:t>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>Совета депутатов города Новосибирска</w:t>
      </w:r>
      <w:proofErr w:type="gramEnd"/>
      <w:r w:rsidRPr="00066EF5">
        <w:rPr>
          <w:sz w:val="24"/>
          <w:szCs w:val="24"/>
        </w:rPr>
        <w:t xml:space="preserve">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E66F59">
        <w:rPr>
          <w:sz w:val="24"/>
          <w:szCs w:val="24"/>
        </w:rPr>
        <w:t>19.06.2020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B97DC6">
        <w:rPr>
          <w:sz w:val="24"/>
          <w:szCs w:val="24"/>
        </w:rPr>
        <w:t>404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</w:t>
      </w:r>
      <w:proofErr w:type="gramStart"/>
      <w:r>
        <w:rPr>
          <w:b/>
          <w:sz w:val="28"/>
          <w:szCs w:val="28"/>
        </w:rPr>
        <w:t>политике на</w:t>
      </w:r>
      <w:proofErr w:type="gramEnd"/>
      <w:r>
        <w:rPr>
          <w:b/>
          <w:sz w:val="28"/>
          <w:szCs w:val="28"/>
        </w:rPr>
        <w:t xml:space="preserve"> </w:t>
      </w:r>
      <w:r w:rsidR="00E66F59">
        <w:rPr>
          <w:b/>
          <w:sz w:val="28"/>
          <w:szCs w:val="28"/>
        </w:rPr>
        <w:t xml:space="preserve">третий </w:t>
      </w:r>
      <w:r>
        <w:rPr>
          <w:b/>
          <w:sz w:val="28"/>
          <w:szCs w:val="28"/>
        </w:rPr>
        <w:t>квартал 20</w:t>
      </w:r>
      <w:r w:rsidR="00E66F5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10"/>
        <w:gridCol w:w="142"/>
        <w:gridCol w:w="1559"/>
        <w:gridCol w:w="22"/>
        <w:gridCol w:w="1821"/>
        <w:gridCol w:w="1985"/>
      </w:tblGrid>
      <w:tr w:rsidR="0001708D" w:rsidRPr="00644D62" w:rsidTr="00215D8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№</w:t>
            </w:r>
          </w:p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proofErr w:type="gramStart"/>
            <w:r w:rsidRPr="00644D62">
              <w:rPr>
                <w:sz w:val="26"/>
                <w:szCs w:val="26"/>
              </w:rPr>
              <w:t>п</w:t>
            </w:r>
            <w:proofErr w:type="gramEnd"/>
            <w:r w:rsidRPr="00644D62">
              <w:rPr>
                <w:sz w:val="26"/>
                <w:szCs w:val="26"/>
              </w:rPr>
              <w:t>/п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644D62" w:rsidRDefault="0001708D" w:rsidP="008F7F1A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08D" w:rsidRPr="00644D62" w:rsidRDefault="008F7F1A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Дата проведения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Ответственный за</w:t>
            </w:r>
          </w:p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подготовку</w:t>
            </w:r>
          </w:p>
        </w:tc>
      </w:tr>
      <w:tr w:rsidR="0001708D" w:rsidRPr="00644D62" w:rsidTr="00215D8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644D62" w:rsidRDefault="0001708D" w:rsidP="008F7F1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От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644D62" w:rsidRDefault="0001708D" w:rsidP="00DA2DFF">
            <w:pPr>
              <w:jc w:val="center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Докладчик</w:t>
            </w:r>
          </w:p>
        </w:tc>
      </w:tr>
      <w:tr w:rsidR="00C92853" w:rsidRPr="00644D62" w:rsidTr="00215D8C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644D62" w:rsidRDefault="0094405B" w:rsidP="008F7F1A">
            <w:pPr>
              <w:jc w:val="center"/>
              <w:rPr>
                <w:sz w:val="26"/>
                <w:szCs w:val="26"/>
              </w:rPr>
            </w:pPr>
            <w:r w:rsidRPr="00644D62">
              <w:rPr>
                <w:b/>
                <w:sz w:val="26"/>
                <w:szCs w:val="26"/>
              </w:rPr>
              <w:t>Июль</w:t>
            </w:r>
            <w:r w:rsidR="00E47298" w:rsidRPr="00644D62">
              <w:rPr>
                <w:sz w:val="26"/>
                <w:szCs w:val="26"/>
              </w:rPr>
              <w:t>: заседаний не планируется</w:t>
            </w:r>
            <w:r w:rsidR="0001708D" w:rsidRPr="00644D62">
              <w:rPr>
                <w:sz w:val="26"/>
                <w:szCs w:val="26"/>
              </w:rPr>
              <w:t>.</w:t>
            </w:r>
          </w:p>
        </w:tc>
      </w:tr>
      <w:tr w:rsidR="00E47298" w:rsidRPr="00644D62" w:rsidTr="00215D8C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298" w:rsidRPr="00644D62" w:rsidRDefault="00E47298" w:rsidP="008F7F1A">
            <w:pPr>
              <w:jc w:val="center"/>
              <w:rPr>
                <w:sz w:val="26"/>
                <w:szCs w:val="26"/>
              </w:rPr>
            </w:pPr>
          </w:p>
        </w:tc>
      </w:tr>
      <w:tr w:rsidR="00C92853" w:rsidRPr="00644D62" w:rsidTr="00215D8C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644D62" w:rsidRDefault="0094405B" w:rsidP="008F7F1A">
            <w:pPr>
              <w:jc w:val="center"/>
              <w:rPr>
                <w:sz w:val="26"/>
                <w:szCs w:val="26"/>
              </w:rPr>
            </w:pPr>
            <w:r w:rsidRPr="00644D62">
              <w:rPr>
                <w:b/>
                <w:sz w:val="26"/>
                <w:szCs w:val="26"/>
              </w:rPr>
              <w:t>Август</w:t>
            </w:r>
            <w:r w:rsidR="00E47298" w:rsidRPr="00644D62">
              <w:rPr>
                <w:sz w:val="26"/>
                <w:szCs w:val="26"/>
              </w:rPr>
              <w:t>: заседаний не планируется</w:t>
            </w:r>
            <w:r w:rsidR="0001708D" w:rsidRPr="00644D62">
              <w:rPr>
                <w:sz w:val="26"/>
                <w:szCs w:val="26"/>
              </w:rPr>
              <w:t>.</w:t>
            </w:r>
          </w:p>
        </w:tc>
      </w:tr>
      <w:tr w:rsidR="00E47298" w:rsidRPr="00644D62" w:rsidTr="00215D8C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98" w:rsidRPr="00644D62" w:rsidRDefault="00E47298" w:rsidP="008F7F1A">
            <w:pPr>
              <w:jc w:val="center"/>
              <w:rPr>
                <w:sz w:val="26"/>
                <w:szCs w:val="26"/>
              </w:rPr>
            </w:pPr>
          </w:p>
        </w:tc>
      </w:tr>
      <w:tr w:rsidR="00833E88" w:rsidRPr="00644D62" w:rsidTr="00215D8C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88" w:rsidRPr="00644D62" w:rsidRDefault="0094405B" w:rsidP="008F7F1A">
            <w:pPr>
              <w:jc w:val="center"/>
              <w:rPr>
                <w:b/>
                <w:sz w:val="26"/>
                <w:szCs w:val="26"/>
              </w:rPr>
            </w:pPr>
            <w:r w:rsidRPr="00644D62">
              <w:rPr>
                <w:b/>
                <w:sz w:val="26"/>
                <w:szCs w:val="26"/>
              </w:rPr>
              <w:t>Сентябрь</w:t>
            </w:r>
          </w:p>
        </w:tc>
      </w:tr>
      <w:tr w:rsidR="006744F0" w:rsidRPr="00644D62" w:rsidTr="005274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0" w:rsidRPr="00644D62" w:rsidRDefault="006744F0" w:rsidP="00644D62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0" w:rsidRPr="00644D62" w:rsidRDefault="00644D62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 xml:space="preserve">Об избрании </w:t>
            </w:r>
            <w:proofErr w:type="gramStart"/>
            <w:r w:rsidRPr="00644D62">
              <w:rPr>
                <w:sz w:val="26"/>
                <w:szCs w:val="26"/>
              </w:rPr>
              <w:t>заместителя председателя постоянной комиссии Совета депутатов города Новосибирска</w:t>
            </w:r>
            <w:proofErr w:type="gramEnd"/>
            <w:r w:rsidRPr="00644D62">
              <w:rPr>
                <w:sz w:val="26"/>
                <w:szCs w:val="26"/>
              </w:rPr>
              <w:t xml:space="preserve"> по бюджету и налоговой политике.</w:t>
            </w:r>
          </w:p>
        </w:tc>
        <w:tc>
          <w:tcPr>
            <w:tcW w:w="1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44F0" w:rsidRPr="00644D62" w:rsidRDefault="008F7F1A" w:rsidP="00226318">
            <w:pPr>
              <w:jc w:val="both"/>
              <w:rPr>
                <w:sz w:val="26"/>
                <w:szCs w:val="26"/>
                <w:u w:val="single"/>
              </w:rPr>
            </w:pPr>
            <w:r w:rsidRPr="00644D62">
              <w:rPr>
                <w:sz w:val="26"/>
                <w:szCs w:val="26"/>
                <w:u w:val="single"/>
              </w:rPr>
              <w:t>Дата и время провед</w:t>
            </w:r>
            <w:r w:rsidR="00AC46CC" w:rsidRPr="00644D62">
              <w:rPr>
                <w:sz w:val="26"/>
                <w:szCs w:val="26"/>
                <w:u w:val="single"/>
              </w:rPr>
              <w:t>е</w:t>
            </w:r>
            <w:r w:rsidRPr="00644D62">
              <w:rPr>
                <w:sz w:val="26"/>
                <w:szCs w:val="26"/>
                <w:u w:val="single"/>
              </w:rPr>
              <w:t>ния будут согласо</w:t>
            </w:r>
            <w:r w:rsidR="00644D62" w:rsidRPr="00644D62">
              <w:rPr>
                <w:sz w:val="26"/>
                <w:szCs w:val="26"/>
                <w:u w:val="single"/>
              </w:rPr>
              <w:t>ваны в сентябре 2020</w:t>
            </w:r>
            <w:r w:rsidRPr="00644D62">
              <w:rPr>
                <w:sz w:val="26"/>
                <w:szCs w:val="26"/>
                <w:u w:val="single"/>
              </w:rPr>
              <w:t xml:space="preserve"> года</w:t>
            </w:r>
            <w:r w:rsidR="00644D62">
              <w:rPr>
                <w:sz w:val="26"/>
                <w:szCs w:val="26"/>
                <w:u w:val="single"/>
              </w:rPr>
              <w:t>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0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0" w:rsidRPr="00644D62" w:rsidRDefault="00644D62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 xml:space="preserve">Председатель </w:t>
            </w:r>
            <w:proofErr w:type="spellStart"/>
            <w:r w:rsidRPr="00644D62">
              <w:rPr>
                <w:sz w:val="26"/>
                <w:szCs w:val="26"/>
              </w:rPr>
              <w:t>КБиНП</w:t>
            </w:r>
            <w:proofErr w:type="spellEnd"/>
          </w:p>
        </w:tc>
      </w:tr>
      <w:tr w:rsidR="008F7F1A" w:rsidRPr="00644D62" w:rsidTr="005274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644D62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О внесении изменений в отдельные решения городского Совета Новосибирска, Совета депутатов города Новосибирска</w:t>
            </w:r>
          </w:p>
        </w:tc>
        <w:tc>
          <w:tcPr>
            <w:tcW w:w="17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644D62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Управление по правовым и экономическим вопросам Совета депутатов города Новосибирска</w:t>
            </w:r>
          </w:p>
        </w:tc>
      </w:tr>
      <w:tr w:rsidR="008F7F1A" w:rsidRPr="00644D62" w:rsidTr="005274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644D62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 xml:space="preserve">О предложениях постоянной </w:t>
            </w:r>
            <w:proofErr w:type="gramStart"/>
            <w:r w:rsidRPr="00644D62">
              <w:rPr>
                <w:sz w:val="26"/>
                <w:szCs w:val="26"/>
              </w:rPr>
              <w:t>комиссии Совета депутатов города Новосибирска</w:t>
            </w:r>
            <w:proofErr w:type="gramEnd"/>
            <w:r w:rsidRPr="00644D62">
              <w:rPr>
                <w:sz w:val="26"/>
                <w:szCs w:val="26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6"/>
                <w:szCs w:val="26"/>
              </w:rPr>
              <w:t>1</w:t>
            </w:r>
            <w:r w:rsidRPr="00644D62">
              <w:rPr>
                <w:sz w:val="26"/>
                <w:szCs w:val="26"/>
              </w:rPr>
              <w:t xml:space="preserve"> год</w:t>
            </w:r>
            <w:r w:rsidR="008F7F1A" w:rsidRPr="00644D62">
              <w:rPr>
                <w:sz w:val="26"/>
                <w:szCs w:val="26"/>
              </w:rPr>
              <w:t>.</w:t>
            </w:r>
          </w:p>
        </w:tc>
        <w:tc>
          <w:tcPr>
            <w:tcW w:w="17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</w:tr>
      <w:tr w:rsidR="008F7F1A" w:rsidRPr="00644D62" w:rsidTr="005274B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 xml:space="preserve">О плане </w:t>
            </w:r>
            <w:proofErr w:type="gramStart"/>
            <w:r w:rsidRPr="00644D62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644D62">
              <w:rPr>
                <w:sz w:val="26"/>
                <w:szCs w:val="26"/>
              </w:rPr>
              <w:t xml:space="preserve"> по бюджету и налоговой политике на </w:t>
            </w:r>
            <w:r w:rsidR="00644D62" w:rsidRPr="00644D62">
              <w:rPr>
                <w:sz w:val="26"/>
                <w:szCs w:val="26"/>
              </w:rPr>
              <w:t>четвертый</w:t>
            </w:r>
            <w:r w:rsidRPr="00644D62">
              <w:rPr>
                <w:sz w:val="26"/>
                <w:szCs w:val="26"/>
              </w:rPr>
              <w:t xml:space="preserve"> квар</w:t>
            </w:r>
            <w:r w:rsidR="00644D62" w:rsidRPr="00644D62">
              <w:rPr>
                <w:sz w:val="26"/>
                <w:szCs w:val="26"/>
              </w:rPr>
              <w:t>тал 2020</w:t>
            </w:r>
            <w:r w:rsidRPr="00644D62">
              <w:rPr>
                <w:sz w:val="26"/>
                <w:szCs w:val="26"/>
              </w:rPr>
              <w:t xml:space="preserve"> года.</w:t>
            </w:r>
          </w:p>
        </w:tc>
        <w:tc>
          <w:tcPr>
            <w:tcW w:w="17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1A" w:rsidRPr="00644D62" w:rsidRDefault="008F7F1A" w:rsidP="00644D62">
            <w:pPr>
              <w:jc w:val="both"/>
              <w:rPr>
                <w:sz w:val="26"/>
                <w:szCs w:val="26"/>
              </w:rPr>
            </w:pPr>
            <w:r w:rsidRPr="00644D62">
              <w:rPr>
                <w:sz w:val="26"/>
                <w:szCs w:val="26"/>
              </w:rPr>
              <w:t>Председатель КБиНП</w:t>
            </w:r>
          </w:p>
        </w:tc>
      </w:tr>
    </w:tbl>
    <w:p w:rsidR="006744F0" w:rsidRDefault="006744F0" w:rsidP="00644D62">
      <w:pPr>
        <w:jc w:val="both"/>
        <w:rPr>
          <w:sz w:val="28"/>
          <w:szCs w:val="28"/>
        </w:rPr>
      </w:pPr>
    </w:p>
    <w:sectPr w:rsidR="006744F0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1E" w:rsidRDefault="00477F1E" w:rsidP="0001708D">
      <w:r>
        <w:separator/>
      </w:r>
    </w:p>
  </w:endnote>
  <w:endnote w:type="continuationSeparator" w:id="0">
    <w:p w:rsidR="00477F1E" w:rsidRDefault="00477F1E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01708D" w:rsidRDefault="0016142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D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1E" w:rsidRDefault="00477F1E" w:rsidP="0001708D">
      <w:r>
        <w:separator/>
      </w:r>
    </w:p>
  </w:footnote>
  <w:footnote w:type="continuationSeparator" w:id="0">
    <w:p w:rsidR="00477F1E" w:rsidRDefault="00477F1E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6059"/>
    <w:rsid w:val="0016142B"/>
    <w:rsid w:val="00166974"/>
    <w:rsid w:val="00167353"/>
    <w:rsid w:val="001C341A"/>
    <w:rsid w:val="00215D8C"/>
    <w:rsid w:val="00226318"/>
    <w:rsid w:val="00282196"/>
    <w:rsid w:val="00290FB3"/>
    <w:rsid w:val="002917F4"/>
    <w:rsid w:val="002D0673"/>
    <w:rsid w:val="003172AF"/>
    <w:rsid w:val="003503C9"/>
    <w:rsid w:val="0035139D"/>
    <w:rsid w:val="00384656"/>
    <w:rsid w:val="00437687"/>
    <w:rsid w:val="004526DC"/>
    <w:rsid w:val="00473AA8"/>
    <w:rsid w:val="00477F1E"/>
    <w:rsid w:val="00480CDC"/>
    <w:rsid w:val="004B0DEA"/>
    <w:rsid w:val="004C278D"/>
    <w:rsid w:val="004D3B09"/>
    <w:rsid w:val="004D6D5E"/>
    <w:rsid w:val="004E2896"/>
    <w:rsid w:val="005274BA"/>
    <w:rsid w:val="00581DCB"/>
    <w:rsid w:val="00596A4A"/>
    <w:rsid w:val="005C6ED7"/>
    <w:rsid w:val="005E08E6"/>
    <w:rsid w:val="005F7C3F"/>
    <w:rsid w:val="00644D62"/>
    <w:rsid w:val="006744F0"/>
    <w:rsid w:val="006A1A81"/>
    <w:rsid w:val="006B13F0"/>
    <w:rsid w:val="006E5768"/>
    <w:rsid w:val="006E5B89"/>
    <w:rsid w:val="006E6553"/>
    <w:rsid w:val="0071468A"/>
    <w:rsid w:val="00770BB5"/>
    <w:rsid w:val="00770F86"/>
    <w:rsid w:val="007B5DAC"/>
    <w:rsid w:val="007C53EA"/>
    <w:rsid w:val="007E21B4"/>
    <w:rsid w:val="00811A40"/>
    <w:rsid w:val="0082313B"/>
    <w:rsid w:val="00833E88"/>
    <w:rsid w:val="0084334F"/>
    <w:rsid w:val="008555A0"/>
    <w:rsid w:val="0085781E"/>
    <w:rsid w:val="00895E88"/>
    <w:rsid w:val="008971A9"/>
    <w:rsid w:val="008B585A"/>
    <w:rsid w:val="008F7F1A"/>
    <w:rsid w:val="009000E1"/>
    <w:rsid w:val="009277F7"/>
    <w:rsid w:val="0094405B"/>
    <w:rsid w:val="00981AFC"/>
    <w:rsid w:val="009B7FA0"/>
    <w:rsid w:val="009D5770"/>
    <w:rsid w:val="00A21795"/>
    <w:rsid w:val="00A36B2A"/>
    <w:rsid w:val="00A4269F"/>
    <w:rsid w:val="00A575B8"/>
    <w:rsid w:val="00AA5257"/>
    <w:rsid w:val="00AC141C"/>
    <w:rsid w:val="00AC46CC"/>
    <w:rsid w:val="00B13EA4"/>
    <w:rsid w:val="00B47C22"/>
    <w:rsid w:val="00B71836"/>
    <w:rsid w:val="00B85E72"/>
    <w:rsid w:val="00B929CC"/>
    <w:rsid w:val="00B97DC6"/>
    <w:rsid w:val="00C22D71"/>
    <w:rsid w:val="00C536BC"/>
    <w:rsid w:val="00C712E8"/>
    <w:rsid w:val="00C92853"/>
    <w:rsid w:val="00CA2CF3"/>
    <w:rsid w:val="00CD04B9"/>
    <w:rsid w:val="00D03D59"/>
    <w:rsid w:val="00D624B2"/>
    <w:rsid w:val="00D63F66"/>
    <w:rsid w:val="00D83CC0"/>
    <w:rsid w:val="00DA2DFF"/>
    <w:rsid w:val="00DD3A03"/>
    <w:rsid w:val="00DD6D99"/>
    <w:rsid w:val="00DD74DB"/>
    <w:rsid w:val="00DD7BC3"/>
    <w:rsid w:val="00E4622D"/>
    <w:rsid w:val="00E47298"/>
    <w:rsid w:val="00E606F8"/>
    <w:rsid w:val="00E66F59"/>
    <w:rsid w:val="00EE3DAD"/>
    <w:rsid w:val="00EF1F83"/>
    <w:rsid w:val="00EF7045"/>
    <w:rsid w:val="00F03AEF"/>
    <w:rsid w:val="00F44A79"/>
    <w:rsid w:val="00FD2222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4084-3352-4AD5-A60F-97FDCDDD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2011-12-13T10:02:00Z</cp:lastPrinted>
  <dcterms:created xsi:type="dcterms:W3CDTF">2020-06-18T08:29:00Z</dcterms:created>
  <dcterms:modified xsi:type="dcterms:W3CDTF">2020-06-18T08:29:00Z</dcterms:modified>
</cp:coreProperties>
</file>